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13" w:rsidRPr="00674634" w:rsidRDefault="00541013" w:rsidP="00541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3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НОВОКИЕШКИНСКИЙ </w:t>
      </w:r>
      <w:r w:rsidRPr="00674634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541013" w:rsidRPr="00674634" w:rsidRDefault="00541013" w:rsidP="00541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13" w:rsidRPr="00674634" w:rsidRDefault="00541013" w:rsidP="00541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1013" w:rsidRDefault="003E3E90" w:rsidP="00541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11 </w:t>
      </w:r>
      <w:r w:rsidR="00541013">
        <w:rPr>
          <w:rFonts w:ascii="Times New Roman" w:hAnsi="Times New Roman" w:cs="Times New Roman"/>
          <w:b/>
          <w:sz w:val="28"/>
          <w:szCs w:val="28"/>
        </w:rPr>
        <w:t xml:space="preserve"> октября 2017</w:t>
      </w:r>
      <w:r w:rsidR="001D4A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101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1D4A0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4101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57/1</w:t>
      </w:r>
    </w:p>
    <w:p w:rsidR="00541013" w:rsidRPr="004E5227" w:rsidRDefault="00541013" w:rsidP="00541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13" w:rsidRPr="00674634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разработке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опубликовании </w:t>
      </w:r>
      <w:r w:rsidRPr="00674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 муниципальной программы</w:t>
      </w:r>
    </w:p>
    <w:p w:rsidR="00541013" w:rsidRPr="00674634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74634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67463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 годы»</w:t>
      </w:r>
    </w:p>
    <w:p w:rsidR="00541013" w:rsidRPr="00674634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13" w:rsidRPr="00C5508A" w:rsidRDefault="00541013" w:rsidP="0054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1013" w:rsidRPr="00674634" w:rsidRDefault="00541013" w:rsidP="00541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34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6746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463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46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674634">
        <w:rPr>
          <w:rFonts w:ascii="Times New Roman" w:hAnsi="Times New Roman" w:cs="Times New Roman"/>
          <w:sz w:val="28"/>
          <w:szCs w:val="28"/>
        </w:rPr>
        <w:t xml:space="preserve"> 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rFonts w:ascii="Times New Roman" w:hAnsi="Times New Roman" w:cs="Times New Roman"/>
          <w:sz w:val="28"/>
          <w:szCs w:val="28"/>
        </w:rPr>
        <w:t>ия современной городской среды»:</w:t>
      </w:r>
    </w:p>
    <w:p w:rsidR="00541013" w:rsidRPr="003D3C5E" w:rsidRDefault="00541013" w:rsidP="0054101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проект муниципальной программы «</w:t>
      </w:r>
      <w:r w:rsidRPr="003D3C5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3D3C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3C5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3D3C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013" w:rsidRPr="003D3C5E" w:rsidRDefault="00541013" w:rsidP="0054101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D3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азработки, публикации и проведения общественного обсуждения муниципальной программы «</w:t>
      </w:r>
      <w:r w:rsidRPr="003D3C5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C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3C5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3D3C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</w:t>
      </w:r>
      <w:r w:rsidRPr="003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541013" w:rsidRPr="003D3C5E" w:rsidRDefault="00541013" w:rsidP="0054101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Наименование проекта: Муниципальная программа </w:t>
      </w:r>
      <w:r w:rsidRPr="003D3C5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3D3C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3C5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3D3C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</w:t>
      </w:r>
      <w:r w:rsidRPr="003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541013" w:rsidRPr="00674634" w:rsidRDefault="00541013" w:rsidP="00541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цель разработки Программы - повышение уровня благоустройства территории </w:t>
      </w:r>
      <w:r w:rsidRPr="00674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6746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463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46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41013" w:rsidRPr="00674634" w:rsidRDefault="00541013" w:rsidP="00541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задачи Программы - повышение уровня благоустройства дворовых территорий </w:t>
      </w:r>
      <w:r w:rsidRPr="00674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6746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463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46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Pr="00674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463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46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и исполнитель Программы – Администрация </w:t>
      </w:r>
      <w:r w:rsidRPr="00674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463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46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1013" w:rsidRPr="00674634" w:rsidRDefault="00541013" w:rsidP="005410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Источники финансирования Программы: </w:t>
      </w:r>
    </w:p>
    <w:p w:rsidR="00541013" w:rsidRPr="00674634" w:rsidRDefault="00541013" w:rsidP="005410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субсидии из федерального бюджета; </w:t>
      </w:r>
    </w:p>
    <w:p w:rsidR="00541013" w:rsidRPr="00674634" w:rsidRDefault="00541013" w:rsidP="005410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из бюджета Республики</w:t>
      </w:r>
      <w:r w:rsidRPr="00674634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541013" w:rsidRPr="00674634" w:rsidRDefault="00541013" w:rsidP="00541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внебюджетные средства жителей, заинтересованных лиц. </w:t>
      </w: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1013" w:rsidRPr="00674634" w:rsidRDefault="00541013" w:rsidP="005410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.Создать и утвердить рабочую группу по подготовке проекта Программы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распоряжению. </w:t>
      </w:r>
    </w:p>
    <w:p w:rsidR="00541013" w:rsidRPr="00674634" w:rsidRDefault="00541013" w:rsidP="0054101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.Рабочей группе: </w:t>
      </w:r>
    </w:p>
    <w:p w:rsidR="00541013" w:rsidRPr="00674634" w:rsidRDefault="00541013" w:rsidP="00541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позднее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разработать и опубликовать для общественного обсуждения (со сроком обсуждения не мене 30 дней со дня опубликования) проект Программы с учетом, требований, установленных Правилами предоставления федеральных субсидий, и включающий, в том числе информацию, указанную в пункте 3.3.3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«Формирования</w:t>
      </w:r>
      <w:proofErr w:type="gramEnd"/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городской среды»</w:t>
      </w: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1013" w:rsidRPr="00674634" w:rsidRDefault="00541013" w:rsidP="00541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ноября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с учетом результатов общественного обсуждения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публичных слушаний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для утверждения. </w:t>
      </w:r>
    </w:p>
    <w:p w:rsidR="00541013" w:rsidRDefault="00541013" w:rsidP="0054101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исполнением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распоряжения оставляю за собой.</w:t>
      </w:r>
    </w:p>
    <w:p w:rsidR="00541013" w:rsidRDefault="00541013" w:rsidP="005410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Pr="00674634" w:rsidRDefault="00541013" w:rsidP="005410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13" w:rsidRPr="00FC0579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057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57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Ф.Ф.Гайнуллин</w:t>
      </w:r>
      <w:proofErr w:type="spellEnd"/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Pr="00FC0579" w:rsidRDefault="00541013" w:rsidP="0054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13" w:rsidRPr="00691DB6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9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541013" w:rsidRPr="00691DB6" w:rsidRDefault="00541013" w:rsidP="005410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541013" w:rsidRPr="00691DB6" w:rsidRDefault="00541013" w:rsidP="0054101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D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1DB6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691D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41013" w:rsidRPr="00691DB6" w:rsidRDefault="003E3E90" w:rsidP="005410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11.10.2017г. №  57/1</w:t>
      </w:r>
    </w:p>
    <w:p w:rsidR="00541013" w:rsidRDefault="00541013" w:rsidP="00541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013" w:rsidRPr="00674634" w:rsidRDefault="00541013" w:rsidP="00541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Разработки, публикации и проведения общественного обсуждения муниципальной программы «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74634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67463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4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2"/>
        <w:gridCol w:w="1714"/>
        <w:gridCol w:w="2999"/>
      </w:tblGrid>
      <w:tr w:rsidR="00541013" w:rsidRPr="00674634" w:rsidTr="00C26A55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13" w:rsidRPr="00674634" w:rsidRDefault="00541013" w:rsidP="00C2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13" w:rsidRPr="00674634" w:rsidRDefault="00541013" w:rsidP="00C2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13" w:rsidRPr="00674634" w:rsidRDefault="00541013" w:rsidP="00C2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41013" w:rsidRPr="00674634" w:rsidTr="00C26A55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13" w:rsidRPr="00674634" w:rsidRDefault="00541013" w:rsidP="00541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публикация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Новокиешкинский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район Республики Башкортостан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муниципальной программы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Новокиешкинский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район Республики Башкортостан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13" w:rsidRPr="00674634" w:rsidRDefault="00541013" w:rsidP="00C2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13" w:rsidRPr="00674634" w:rsidRDefault="00541013" w:rsidP="00C2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Абдрашитова А.Н.</w:t>
            </w:r>
          </w:p>
        </w:tc>
      </w:tr>
      <w:tr w:rsidR="00541013" w:rsidRPr="00674634" w:rsidTr="00C26A55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13" w:rsidRPr="00674634" w:rsidRDefault="00541013" w:rsidP="00541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Общественные обсуждения проекта муниципальной программы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Новокиешкинский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район Республики Башкортостан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2018-2022 годы»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13" w:rsidRPr="00674634" w:rsidRDefault="00541013" w:rsidP="00C2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13" w:rsidRDefault="00541013">
            <w:r w:rsidRPr="00BA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Абдрашитова А.Н.</w:t>
            </w:r>
          </w:p>
        </w:tc>
      </w:tr>
      <w:tr w:rsidR="00541013" w:rsidRPr="00674634" w:rsidTr="00C26A55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13" w:rsidRPr="00674634" w:rsidRDefault="00541013" w:rsidP="00541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Доработка по итогам общественного обсуждения муниципальной программы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Новокиешкинский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>район Республики Башкортостан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2018-2022 годы», при необходимости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13" w:rsidRPr="00674634" w:rsidRDefault="00541013" w:rsidP="00C2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17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13" w:rsidRDefault="00541013">
            <w:r w:rsidRPr="00BA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Абдрашитова А.Н.</w:t>
            </w:r>
          </w:p>
        </w:tc>
      </w:tr>
      <w:tr w:rsidR="00541013" w:rsidRPr="00674634" w:rsidTr="00C26A55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13" w:rsidRPr="00674634" w:rsidRDefault="00541013" w:rsidP="00541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и публикация муниципальной программы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Новокиешкинский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>район Республики Башкортостан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2018-2022 годы»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13" w:rsidRPr="00674634" w:rsidRDefault="00541013" w:rsidP="00C2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13" w:rsidRPr="00674634" w:rsidRDefault="00541013" w:rsidP="00C2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Абдрашитова А.Н.</w:t>
            </w:r>
          </w:p>
        </w:tc>
      </w:tr>
    </w:tbl>
    <w:p w:rsidR="00541013" w:rsidRPr="00674634" w:rsidRDefault="00541013" w:rsidP="00541013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541013" w:rsidRPr="00FC0579" w:rsidRDefault="00541013" w:rsidP="0054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13" w:rsidRPr="00CA7652" w:rsidRDefault="00541013" w:rsidP="0054101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652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А.Н.Абдрашитова</w:t>
      </w:r>
      <w:proofErr w:type="spellEnd"/>
    </w:p>
    <w:p w:rsidR="00541013" w:rsidRPr="00CA7652" w:rsidRDefault="00541013" w:rsidP="0054101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1013" w:rsidRPr="00674634" w:rsidRDefault="00541013" w:rsidP="005410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13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541013" w:rsidRPr="00691DB6" w:rsidRDefault="00541013" w:rsidP="0054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Приложение № 2</w:t>
      </w:r>
    </w:p>
    <w:p w:rsidR="00541013" w:rsidRPr="00691DB6" w:rsidRDefault="00541013" w:rsidP="005410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541013" w:rsidRPr="00691DB6" w:rsidRDefault="00541013" w:rsidP="0054101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D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1DB6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691D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41013" w:rsidRPr="00691DB6" w:rsidRDefault="003E3E90" w:rsidP="005410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11.10.2017г. №  57/1</w:t>
      </w:r>
    </w:p>
    <w:p w:rsidR="00541013" w:rsidRPr="00674634" w:rsidRDefault="00541013" w:rsidP="0054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1013" w:rsidRPr="00674634" w:rsidRDefault="00541013" w:rsidP="0054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рабочей группы по подготовке муниципальной программы формирования современной городской среды в рамках реализации приоритетного проекта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74634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67463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1013" w:rsidRPr="00674634" w:rsidRDefault="00541013" w:rsidP="0054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3383"/>
        <w:gridCol w:w="2393"/>
      </w:tblGrid>
      <w:tr w:rsidR="00541013" w:rsidRPr="00674634" w:rsidTr="00C26A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в рабочей группе</w:t>
            </w:r>
          </w:p>
        </w:tc>
      </w:tr>
      <w:tr w:rsidR="00541013" w:rsidRPr="00674634" w:rsidTr="00C26A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Файзелкавиевич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</w:tr>
      <w:tr w:rsidR="00541013" w:rsidRPr="00674634" w:rsidTr="00C26A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Абдрашитова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541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группы</w:t>
            </w:r>
          </w:p>
        </w:tc>
      </w:tr>
      <w:tr w:rsidR="00541013" w:rsidRPr="00674634" w:rsidTr="00C26A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4E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541013" w:rsidRPr="00674634" w:rsidTr="00C26A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Нурзаля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541013" w:rsidRPr="00674634" w:rsidTr="00C26A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и спорту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013" w:rsidRPr="00674634" w:rsidRDefault="00541013" w:rsidP="00C2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</w:tbl>
    <w:p w:rsidR="00541013" w:rsidRPr="00674634" w:rsidRDefault="00541013" w:rsidP="005410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1013" w:rsidRPr="00CA7652" w:rsidRDefault="00541013" w:rsidP="0054101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A7652">
        <w:rPr>
          <w:rFonts w:ascii="Times New Roman" w:eastAsia="Calibri" w:hAnsi="Times New Roman" w:cs="Times New Roman"/>
          <w:bCs/>
          <w:sz w:val="28"/>
          <w:szCs w:val="28"/>
        </w:rPr>
        <w:t>Управляющий делами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Pr="00CA7652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А.Н.Абдрашитова</w:t>
      </w:r>
    </w:p>
    <w:p w:rsidR="00541013" w:rsidRDefault="00541013" w:rsidP="00541013"/>
    <w:p w:rsidR="00C923DF" w:rsidRDefault="00C923DF"/>
    <w:sectPr w:rsidR="00C923DF" w:rsidSect="006746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C6D90"/>
    <w:multiLevelType w:val="hybridMultilevel"/>
    <w:tmpl w:val="C28CF1E4"/>
    <w:lvl w:ilvl="0" w:tplc="7F045EE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C7"/>
    <w:rsid w:val="001D4A07"/>
    <w:rsid w:val="00312779"/>
    <w:rsid w:val="003E3E90"/>
    <w:rsid w:val="00541013"/>
    <w:rsid w:val="00750EC7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13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13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2017-11-13T08:56:00Z</dcterms:created>
  <dcterms:modified xsi:type="dcterms:W3CDTF">2017-11-17T06:56:00Z</dcterms:modified>
</cp:coreProperties>
</file>